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D2C" w14:textId="02D0039D" w:rsidR="00775264" w:rsidRPr="00AA28A1" w:rsidRDefault="00DD4450" w:rsidP="00E87917">
      <w:pPr>
        <w:jc w:val="center"/>
        <w:rPr>
          <w:rFonts w:ascii="Arial" w:hAnsi="Arial" w:cs="Arial"/>
          <w:b/>
          <w:bCs/>
        </w:rPr>
      </w:pPr>
      <w:r w:rsidRPr="00AA28A1">
        <w:rPr>
          <w:rFonts w:ascii="Arial" w:hAnsi="Arial" w:cs="Arial"/>
          <w:noProof/>
        </w:rPr>
        <w:drawing>
          <wp:inline distT="0" distB="0" distL="0" distR="0" wp14:anchorId="074F9C73" wp14:editId="4976BB04">
            <wp:extent cx="2609628" cy="771525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67" cy="7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59AB" w14:textId="306626D0" w:rsidR="00FA6CCF" w:rsidRPr="00AA28A1" w:rsidRDefault="00C57E92" w:rsidP="00FA6CCF">
      <w:pPr>
        <w:rPr>
          <w:rFonts w:ascii="Arial" w:hAnsi="Arial" w:cs="Arial"/>
          <w:b/>
          <w:bCs/>
          <w:sz w:val="36"/>
          <w:szCs w:val="36"/>
        </w:rPr>
      </w:pPr>
      <w:r w:rsidRPr="00AA28A1">
        <w:rPr>
          <w:rFonts w:ascii="Arial" w:hAnsi="Arial" w:cs="Arial"/>
          <w:b/>
          <w:bCs/>
          <w:sz w:val="36"/>
          <w:szCs w:val="36"/>
        </w:rPr>
        <w:t>Hand</w:t>
      </w:r>
      <w:r w:rsidR="00AA28A1">
        <w:rPr>
          <w:rFonts w:ascii="Arial" w:hAnsi="Arial" w:cs="Arial"/>
          <w:b/>
          <w:bCs/>
          <w:sz w:val="36"/>
          <w:szCs w:val="36"/>
        </w:rPr>
        <w:t>-</w:t>
      </w:r>
      <w:r w:rsidRPr="00AA28A1">
        <w:rPr>
          <w:rFonts w:ascii="Arial" w:hAnsi="Arial" w:cs="Arial"/>
          <w:b/>
          <w:bCs/>
          <w:sz w:val="36"/>
          <w:szCs w:val="36"/>
        </w:rPr>
        <w:t>building</w:t>
      </w:r>
    </w:p>
    <w:p w14:paraId="50F20523" w14:textId="1BBD8D95" w:rsidR="00FE50FA" w:rsidRPr="00AA28A1" w:rsidRDefault="00FA6CCF" w:rsidP="00FE50FA">
      <w:pPr>
        <w:rPr>
          <w:rFonts w:ascii="Arial" w:eastAsia="Avenir Next LT Pro" w:hAnsi="Arial" w:cs="Arial"/>
          <w:bCs/>
        </w:rPr>
      </w:pPr>
      <w:r w:rsidRPr="00AA28A1">
        <w:rPr>
          <w:rFonts w:ascii="Arial" w:hAnsi="Arial" w:cs="Arial"/>
        </w:rPr>
        <w:t>Instructor:</w:t>
      </w:r>
      <w:r w:rsidR="005F14CA" w:rsidRPr="00AA28A1">
        <w:rPr>
          <w:rFonts w:ascii="Arial" w:hAnsi="Arial" w:cs="Arial"/>
        </w:rPr>
        <w:t xml:space="preserve"> </w:t>
      </w:r>
      <w:r w:rsidR="005A38F6" w:rsidRPr="00AA28A1">
        <w:rPr>
          <w:rFonts w:ascii="Arial" w:hAnsi="Arial" w:cs="Arial"/>
        </w:rPr>
        <w:t>Troy Becker</w:t>
      </w:r>
    </w:p>
    <w:p w14:paraId="26295B50" w14:textId="39D0E8A6" w:rsidR="00461224" w:rsidRPr="00AA28A1" w:rsidRDefault="00FA6CCF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Course Objectives</w:t>
      </w:r>
      <w:r w:rsidR="002D3057" w:rsidRPr="00AA28A1">
        <w:rPr>
          <w:rFonts w:ascii="Arial" w:hAnsi="Arial" w:cs="Arial"/>
          <w:b/>
          <w:bCs/>
        </w:rPr>
        <w:t>:</w:t>
      </w:r>
      <w:r w:rsidR="002D3057" w:rsidRPr="00AA28A1">
        <w:rPr>
          <w:rFonts w:ascii="Arial" w:hAnsi="Arial" w:cs="Arial"/>
        </w:rPr>
        <w:t xml:space="preserve"> </w:t>
      </w:r>
      <w:r w:rsidR="00F30839" w:rsidRPr="00AA28A1">
        <w:rPr>
          <w:rFonts w:ascii="Arial" w:hAnsi="Arial" w:cs="Arial"/>
        </w:rPr>
        <w:t xml:space="preserve">Learn </w:t>
      </w:r>
      <w:r w:rsidR="00AA28A1">
        <w:rPr>
          <w:rFonts w:ascii="Arial" w:hAnsi="Arial" w:cs="Arial"/>
        </w:rPr>
        <w:t>the ceramic technique of</w:t>
      </w:r>
      <w:r w:rsidR="00F30839" w:rsidRPr="00AA28A1">
        <w:rPr>
          <w:rFonts w:ascii="Arial" w:hAnsi="Arial" w:cs="Arial"/>
        </w:rPr>
        <w:t xml:space="preserve"> </w:t>
      </w:r>
      <w:proofErr w:type="spellStart"/>
      <w:r w:rsidR="00F30839" w:rsidRPr="00AA28A1">
        <w:rPr>
          <w:rFonts w:ascii="Arial" w:hAnsi="Arial" w:cs="Arial"/>
        </w:rPr>
        <w:t>handbuild</w:t>
      </w:r>
      <w:r w:rsidR="00AA28A1">
        <w:rPr>
          <w:rFonts w:ascii="Arial" w:hAnsi="Arial" w:cs="Arial"/>
        </w:rPr>
        <w:t>ing</w:t>
      </w:r>
      <w:proofErr w:type="spellEnd"/>
      <w:r w:rsidR="00AA28A1">
        <w:rPr>
          <w:rFonts w:ascii="Arial" w:hAnsi="Arial" w:cs="Arial"/>
        </w:rPr>
        <w:t xml:space="preserve">. </w:t>
      </w:r>
    </w:p>
    <w:p w14:paraId="109353AD" w14:textId="2285914E" w:rsidR="00B15514" w:rsidRPr="00AA28A1" w:rsidRDefault="00FE50FA" w:rsidP="002D3057">
      <w:pPr>
        <w:rPr>
          <w:rFonts w:ascii="Arial" w:hAnsi="Arial" w:cs="Arial"/>
        </w:rPr>
      </w:pPr>
      <w:r w:rsidRPr="00AA28A1">
        <w:rPr>
          <w:rFonts w:ascii="Arial" w:eastAsia="Avenir Next LT Pro" w:hAnsi="Arial" w:cs="Arial"/>
          <w:b/>
          <w:bCs/>
        </w:rPr>
        <w:t xml:space="preserve">Course </w:t>
      </w:r>
      <w:r w:rsidR="00D93D72" w:rsidRPr="00AA28A1">
        <w:rPr>
          <w:rFonts w:ascii="Arial" w:eastAsia="Avenir Next LT Pro" w:hAnsi="Arial" w:cs="Arial"/>
          <w:b/>
          <w:bCs/>
        </w:rPr>
        <w:t>Description:</w:t>
      </w:r>
      <w:r w:rsidR="00492125" w:rsidRPr="00AA28A1">
        <w:rPr>
          <w:rFonts w:ascii="Arial" w:hAnsi="Arial" w:cs="Arial"/>
          <w:color w:val="000000"/>
        </w:rPr>
        <w:t xml:space="preserve"> </w:t>
      </w:r>
      <w:r w:rsidR="00AA28A1">
        <w:rPr>
          <w:rFonts w:ascii="Arial" w:hAnsi="Arial" w:cs="Arial"/>
          <w:color w:val="444444"/>
          <w:shd w:val="clear" w:color="auto" w:fill="FFFFFF"/>
        </w:rPr>
        <w:t>Learn and use</w:t>
      </w:r>
      <w:r w:rsidR="00C57E92" w:rsidRPr="00AA28A1">
        <w:rPr>
          <w:rFonts w:ascii="Arial" w:hAnsi="Arial" w:cs="Arial"/>
          <w:color w:val="444444"/>
          <w:shd w:val="clear" w:color="auto" w:fill="FFFFFF"/>
        </w:rPr>
        <w:t xml:space="preserve"> </w:t>
      </w:r>
      <w:proofErr w:type="spellStart"/>
      <w:r w:rsidR="00C57E92" w:rsidRPr="00AA28A1">
        <w:rPr>
          <w:rFonts w:ascii="Arial" w:hAnsi="Arial" w:cs="Arial"/>
          <w:color w:val="444444"/>
          <w:shd w:val="clear" w:color="auto" w:fill="FFFFFF"/>
        </w:rPr>
        <w:t>handbuilding</w:t>
      </w:r>
      <w:proofErr w:type="spellEnd"/>
      <w:r w:rsidR="00C57E92" w:rsidRPr="00AA28A1">
        <w:rPr>
          <w:rFonts w:ascii="Arial" w:hAnsi="Arial" w:cs="Arial"/>
          <w:color w:val="444444"/>
          <w:shd w:val="clear" w:color="auto" w:fill="FFFFFF"/>
        </w:rPr>
        <w:t xml:space="preserve"> techniques such as coiling, pinching and slab building to create unique sculptures or functional dishware. Students work at their own pace in a relaxed social atmosphere.</w:t>
      </w:r>
    </w:p>
    <w:p w14:paraId="5B3AE8AF" w14:textId="2DD0E983" w:rsidR="00987634" w:rsidRPr="00AA28A1" w:rsidRDefault="00FE50FA" w:rsidP="005F14C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A28A1">
        <w:rPr>
          <w:rFonts w:ascii="Arial" w:eastAsia="Avenir Next LT Pro" w:hAnsi="Arial" w:cs="Arial"/>
          <w:b/>
          <w:bCs/>
          <w:sz w:val="24"/>
          <w:szCs w:val="24"/>
        </w:rPr>
        <w:t>Supply List:</w:t>
      </w:r>
      <w:r w:rsidRPr="00AA28A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38EAB1" w14:textId="3123A13B" w:rsidR="00F30839" w:rsidRPr="00AA28A1" w:rsidRDefault="00F30839" w:rsidP="00AA28A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Clay tools (tool kits available for purchase at Mark Arts)</w:t>
      </w:r>
      <w:r w:rsidRPr="00AA28A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908E80" w14:textId="77777777" w:rsidR="00F30839" w:rsidRPr="00AA28A1" w:rsidRDefault="00F30839" w:rsidP="00AA28A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Towel</w:t>
      </w:r>
      <w:r w:rsidRPr="00AA28A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B78443" w14:textId="3B766D2C" w:rsidR="00F30839" w:rsidRPr="00AA28A1" w:rsidRDefault="00F30839" w:rsidP="00AA28A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1-inch foam brush</w:t>
      </w:r>
      <w:r w:rsidRPr="00AA28A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4F37FD" w14:textId="77777777" w:rsidR="00AA28A1" w:rsidRDefault="00AA28A1" w:rsidP="00AA28A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092F31D" w14:textId="1E17CC52" w:rsidR="00AA28A1" w:rsidRDefault="00F30839" w:rsidP="00AA28A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Optional:</w:t>
      </w:r>
    </w:p>
    <w:p w14:paraId="77172861" w14:textId="398FE6B8" w:rsidR="00F30839" w:rsidRPr="00AA28A1" w:rsidRDefault="00F30839" w:rsidP="00AA28A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1–2-gallon bucket for water</w:t>
      </w:r>
      <w:r w:rsidRPr="00AA28A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75047A" w14:textId="77777777" w:rsidR="00F30839" w:rsidRPr="00AA28A1" w:rsidRDefault="00F30839" w:rsidP="00AA28A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Apron</w:t>
      </w:r>
      <w:r w:rsidRPr="00AA28A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E506EA" w14:textId="553C4B31" w:rsidR="00F30839" w:rsidRDefault="00F30839" w:rsidP="00AA28A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A28A1">
        <w:rPr>
          <w:rStyle w:val="normaltextrun"/>
          <w:rFonts w:ascii="Arial" w:hAnsi="Arial" w:cs="Arial"/>
          <w:sz w:val="22"/>
          <w:szCs w:val="22"/>
        </w:rPr>
        <w:t>1 trash bag</w:t>
      </w:r>
      <w:r w:rsidRPr="00AA28A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72361FB" w14:textId="77777777" w:rsidR="00AA28A1" w:rsidRDefault="00AA28A1" w:rsidP="00AA28A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D4D88C2" w14:textId="77777777" w:rsidR="00AA28A1" w:rsidRDefault="00AA28A1" w:rsidP="00AA28A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62573D04" w14:textId="477A63A5" w:rsidR="00AA28A1" w:rsidRPr="00AA28A1" w:rsidRDefault="00AA28A1" w:rsidP="00AA28A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0AA28A1">
        <w:rPr>
          <w:rStyle w:val="eop"/>
          <w:rFonts w:ascii="Arial" w:hAnsi="Arial" w:cs="Arial"/>
          <w:b/>
          <w:bCs/>
        </w:rPr>
        <w:t>Course Schedule:</w:t>
      </w:r>
    </w:p>
    <w:p w14:paraId="3E28DA3B" w14:textId="77777777" w:rsidR="00AA28A1" w:rsidRPr="00AA28A1" w:rsidRDefault="00AA28A1" w:rsidP="00AA28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74962DC" w14:textId="6C693FFA" w:rsidR="002D3057" w:rsidRPr="00AA28A1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Week 1:</w:t>
      </w:r>
      <w:r w:rsidRPr="00AA28A1">
        <w:rPr>
          <w:rFonts w:ascii="Arial" w:hAnsi="Arial" w:cs="Arial"/>
        </w:rPr>
        <w:t xml:space="preserve"> </w:t>
      </w:r>
      <w:r w:rsidR="005A38F6" w:rsidRPr="00AA28A1">
        <w:rPr>
          <w:rFonts w:ascii="Arial" w:hAnsi="Arial" w:cs="Arial"/>
        </w:rPr>
        <w:t xml:space="preserve">Policies and procedures, tour the studio and </w:t>
      </w:r>
      <w:r w:rsidR="00605F7C" w:rsidRPr="00AA28A1">
        <w:rPr>
          <w:rFonts w:ascii="Arial" w:hAnsi="Arial" w:cs="Arial"/>
        </w:rPr>
        <w:t>basics of pinch pots and coil building</w:t>
      </w:r>
    </w:p>
    <w:p w14:paraId="556298A4" w14:textId="2AA15E83" w:rsidR="002D3057" w:rsidRPr="00AA28A1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Week 2</w:t>
      </w:r>
      <w:r w:rsidRPr="00AA28A1">
        <w:rPr>
          <w:rFonts w:ascii="Arial" w:hAnsi="Arial" w:cs="Arial"/>
        </w:rPr>
        <w:t xml:space="preserve">: </w:t>
      </w:r>
      <w:r w:rsidR="00605F7C" w:rsidRPr="00AA28A1">
        <w:rPr>
          <w:rFonts w:ascii="Arial" w:hAnsi="Arial" w:cs="Arial"/>
        </w:rPr>
        <w:t>Finish Coil Pots, intro to slab roller</w:t>
      </w:r>
    </w:p>
    <w:p w14:paraId="4286BC32" w14:textId="375FEAEE" w:rsidR="002D3057" w:rsidRPr="00AA28A1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Week 3:</w:t>
      </w:r>
      <w:r w:rsidRPr="00AA28A1">
        <w:rPr>
          <w:rFonts w:ascii="Arial" w:hAnsi="Arial" w:cs="Arial"/>
        </w:rPr>
        <w:t xml:space="preserve"> </w:t>
      </w:r>
      <w:r w:rsidR="00605F7C" w:rsidRPr="00AA28A1">
        <w:rPr>
          <w:rFonts w:ascii="Arial" w:hAnsi="Arial" w:cs="Arial"/>
        </w:rPr>
        <w:t>Continue Slab project</w:t>
      </w:r>
    </w:p>
    <w:p w14:paraId="45EEA43A" w14:textId="60F7A308" w:rsidR="002D3057" w:rsidRPr="00AA28A1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Week 4:</w:t>
      </w:r>
      <w:r w:rsidRPr="00AA28A1">
        <w:rPr>
          <w:rFonts w:ascii="Arial" w:hAnsi="Arial" w:cs="Arial"/>
        </w:rPr>
        <w:t xml:space="preserve"> </w:t>
      </w:r>
      <w:r w:rsidR="005A38F6" w:rsidRPr="00AA28A1">
        <w:rPr>
          <w:rFonts w:ascii="Arial" w:hAnsi="Arial" w:cs="Arial"/>
        </w:rPr>
        <w:t>Basics of Glazing</w:t>
      </w:r>
    </w:p>
    <w:p w14:paraId="6F1F2BA5" w14:textId="52F29DE0" w:rsidR="002D3057" w:rsidRPr="00AA28A1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Week 5:</w:t>
      </w:r>
      <w:r w:rsidRPr="00AA28A1">
        <w:rPr>
          <w:rFonts w:ascii="Arial" w:hAnsi="Arial" w:cs="Arial"/>
        </w:rPr>
        <w:t xml:space="preserve"> </w:t>
      </w:r>
      <w:r w:rsidR="005A38F6" w:rsidRPr="00AA28A1">
        <w:rPr>
          <w:rFonts w:ascii="Arial" w:hAnsi="Arial" w:cs="Arial"/>
        </w:rPr>
        <w:t xml:space="preserve">Presentation about the medium, continue improving skills. </w:t>
      </w:r>
    </w:p>
    <w:p w14:paraId="73CED2A0" w14:textId="77777777" w:rsidR="00751322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>Week 6:</w:t>
      </w:r>
      <w:r w:rsidRPr="00AA28A1">
        <w:rPr>
          <w:rFonts w:ascii="Arial" w:hAnsi="Arial" w:cs="Arial"/>
        </w:rPr>
        <w:t xml:space="preserve"> </w:t>
      </w:r>
      <w:r w:rsidR="005A38F6" w:rsidRPr="00AA28A1">
        <w:rPr>
          <w:rFonts w:ascii="Arial" w:hAnsi="Arial" w:cs="Arial"/>
        </w:rPr>
        <w:t>Finish making</w:t>
      </w:r>
    </w:p>
    <w:p w14:paraId="12252412" w14:textId="3DE5EFE1" w:rsidR="00751322" w:rsidRDefault="00751322" w:rsidP="00751322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 xml:space="preserve">Week </w:t>
      </w:r>
      <w:r>
        <w:rPr>
          <w:rFonts w:ascii="Arial" w:hAnsi="Arial" w:cs="Arial"/>
          <w:b/>
          <w:bCs/>
        </w:rPr>
        <w:t>7</w:t>
      </w:r>
      <w:r w:rsidRPr="00AA28A1">
        <w:rPr>
          <w:rFonts w:ascii="Arial" w:hAnsi="Arial" w:cs="Arial"/>
          <w:b/>
          <w:bCs/>
        </w:rPr>
        <w:t>:</w:t>
      </w:r>
      <w:r w:rsidRPr="00AA28A1">
        <w:rPr>
          <w:rFonts w:ascii="Arial" w:hAnsi="Arial" w:cs="Arial"/>
        </w:rPr>
        <w:t xml:space="preserve"> Finish making</w:t>
      </w:r>
    </w:p>
    <w:p w14:paraId="0E0E5048" w14:textId="154A77B3" w:rsidR="00751322" w:rsidRDefault="00751322" w:rsidP="00751322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 xml:space="preserve">Week </w:t>
      </w:r>
      <w:r>
        <w:rPr>
          <w:rFonts w:ascii="Arial" w:hAnsi="Arial" w:cs="Arial"/>
          <w:b/>
          <w:bCs/>
        </w:rPr>
        <w:t>8</w:t>
      </w:r>
      <w:r w:rsidRPr="00AA28A1">
        <w:rPr>
          <w:rFonts w:ascii="Arial" w:hAnsi="Arial" w:cs="Arial"/>
          <w:b/>
          <w:bCs/>
        </w:rPr>
        <w:t>:</w:t>
      </w:r>
      <w:r w:rsidRPr="00AA28A1">
        <w:rPr>
          <w:rFonts w:ascii="Arial" w:hAnsi="Arial" w:cs="Arial"/>
        </w:rPr>
        <w:t xml:space="preserve"> Finish making</w:t>
      </w:r>
    </w:p>
    <w:p w14:paraId="66AF283A" w14:textId="4F5C32ED" w:rsidR="002D3057" w:rsidRDefault="002D3057" w:rsidP="002D3057">
      <w:pPr>
        <w:rPr>
          <w:rFonts w:ascii="Arial" w:hAnsi="Arial" w:cs="Arial"/>
        </w:rPr>
      </w:pPr>
      <w:r w:rsidRPr="00AA28A1">
        <w:rPr>
          <w:rFonts w:ascii="Arial" w:hAnsi="Arial" w:cs="Arial"/>
          <w:b/>
          <w:bCs/>
        </w:rPr>
        <w:t xml:space="preserve">Week </w:t>
      </w:r>
      <w:r w:rsidR="00751322">
        <w:rPr>
          <w:rFonts w:ascii="Arial" w:hAnsi="Arial" w:cs="Arial"/>
          <w:b/>
          <w:bCs/>
        </w:rPr>
        <w:t>9</w:t>
      </w:r>
      <w:r w:rsidRPr="00AA28A1">
        <w:rPr>
          <w:rFonts w:ascii="Arial" w:hAnsi="Arial" w:cs="Arial"/>
          <w:b/>
          <w:bCs/>
        </w:rPr>
        <w:t>:</w:t>
      </w:r>
      <w:r w:rsidR="00AA28A1">
        <w:rPr>
          <w:rFonts w:ascii="Arial" w:hAnsi="Arial" w:cs="Arial"/>
        </w:rPr>
        <w:t xml:space="preserve"> </w:t>
      </w:r>
      <w:r w:rsidR="005A38F6" w:rsidRPr="00AA28A1">
        <w:rPr>
          <w:rFonts w:ascii="Arial" w:hAnsi="Arial" w:cs="Arial"/>
        </w:rPr>
        <w:t>Glaze</w:t>
      </w:r>
    </w:p>
    <w:p w14:paraId="6BC667CD" w14:textId="6C5EDF62" w:rsidR="00751322" w:rsidRPr="00AA28A1" w:rsidRDefault="00751322" w:rsidP="002D3057">
      <w:pPr>
        <w:rPr>
          <w:rFonts w:ascii="Arial" w:hAnsi="Arial" w:cs="Arial"/>
        </w:rPr>
      </w:pPr>
      <w:r w:rsidRPr="00751322">
        <w:rPr>
          <w:rFonts w:ascii="Arial" w:hAnsi="Arial" w:cs="Arial"/>
          <w:b/>
          <w:bCs/>
        </w:rPr>
        <w:t>Week 10:</w:t>
      </w:r>
      <w:r>
        <w:rPr>
          <w:rFonts w:ascii="Arial" w:hAnsi="Arial" w:cs="Arial"/>
        </w:rPr>
        <w:t xml:space="preserve"> Finish Projects</w:t>
      </w:r>
    </w:p>
    <w:p w14:paraId="7CC1A470" w14:textId="1E1D5FF2" w:rsidR="00A07F05" w:rsidRPr="00AA28A1" w:rsidRDefault="00A07F05" w:rsidP="00492125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sectPr w:rsidR="00A07F05" w:rsidRPr="00AA2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83E"/>
    <w:multiLevelType w:val="hybridMultilevel"/>
    <w:tmpl w:val="FE2EDE34"/>
    <w:lvl w:ilvl="0" w:tplc="C88C1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8B6"/>
    <w:multiLevelType w:val="hybridMultilevel"/>
    <w:tmpl w:val="D9A4F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FB5"/>
    <w:multiLevelType w:val="hybridMultilevel"/>
    <w:tmpl w:val="B8D4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866"/>
    <w:multiLevelType w:val="hybridMultilevel"/>
    <w:tmpl w:val="29061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5F1790"/>
    <w:multiLevelType w:val="hybridMultilevel"/>
    <w:tmpl w:val="616A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370"/>
    <w:multiLevelType w:val="hybridMultilevel"/>
    <w:tmpl w:val="AA3E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A5E5E"/>
    <w:multiLevelType w:val="hybridMultilevel"/>
    <w:tmpl w:val="24E6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6782"/>
    <w:multiLevelType w:val="hybridMultilevel"/>
    <w:tmpl w:val="8698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92A"/>
    <w:multiLevelType w:val="hybridMultilevel"/>
    <w:tmpl w:val="83AE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D5936"/>
    <w:multiLevelType w:val="hybridMultilevel"/>
    <w:tmpl w:val="6F126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335C6"/>
    <w:multiLevelType w:val="hybridMultilevel"/>
    <w:tmpl w:val="7186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73151"/>
    <w:multiLevelType w:val="hybridMultilevel"/>
    <w:tmpl w:val="3954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B3F20"/>
    <w:multiLevelType w:val="hybridMultilevel"/>
    <w:tmpl w:val="EB2E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15B9F"/>
    <w:multiLevelType w:val="hybridMultilevel"/>
    <w:tmpl w:val="EF3C77A2"/>
    <w:lvl w:ilvl="0" w:tplc="50568AB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D79EB"/>
    <w:multiLevelType w:val="hybridMultilevel"/>
    <w:tmpl w:val="D936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52DA0"/>
    <w:multiLevelType w:val="hybridMultilevel"/>
    <w:tmpl w:val="20A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5C4A"/>
    <w:multiLevelType w:val="hybridMultilevel"/>
    <w:tmpl w:val="AA08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17AC0"/>
    <w:multiLevelType w:val="hybridMultilevel"/>
    <w:tmpl w:val="DAC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7B76"/>
    <w:multiLevelType w:val="hybridMultilevel"/>
    <w:tmpl w:val="5BD214CC"/>
    <w:lvl w:ilvl="0" w:tplc="BE24E9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D2302"/>
    <w:multiLevelType w:val="hybridMultilevel"/>
    <w:tmpl w:val="6D143A8E"/>
    <w:lvl w:ilvl="0" w:tplc="50568AB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E6152"/>
    <w:multiLevelType w:val="hybridMultilevel"/>
    <w:tmpl w:val="A93A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4354"/>
    <w:multiLevelType w:val="hybridMultilevel"/>
    <w:tmpl w:val="5C0A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437AF"/>
    <w:multiLevelType w:val="hybridMultilevel"/>
    <w:tmpl w:val="0AA4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132F3"/>
    <w:multiLevelType w:val="hybridMultilevel"/>
    <w:tmpl w:val="0D66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F37BA"/>
    <w:multiLevelType w:val="hybridMultilevel"/>
    <w:tmpl w:val="D30E3EBE"/>
    <w:lvl w:ilvl="0" w:tplc="BE24E9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72252">
    <w:abstractNumId w:val="17"/>
  </w:num>
  <w:num w:numId="2" w16cid:durableId="473375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003333">
    <w:abstractNumId w:val="0"/>
  </w:num>
  <w:num w:numId="4" w16cid:durableId="1753430217">
    <w:abstractNumId w:val="0"/>
  </w:num>
  <w:num w:numId="5" w16cid:durableId="870266008">
    <w:abstractNumId w:val="23"/>
  </w:num>
  <w:num w:numId="6" w16cid:durableId="177502068">
    <w:abstractNumId w:val="15"/>
  </w:num>
  <w:num w:numId="7" w16cid:durableId="1341157238">
    <w:abstractNumId w:val="14"/>
  </w:num>
  <w:num w:numId="8" w16cid:durableId="5397091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264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504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39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524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746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246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7458868">
    <w:abstractNumId w:val="3"/>
  </w:num>
  <w:num w:numId="16" w16cid:durableId="114252830">
    <w:abstractNumId w:val="11"/>
  </w:num>
  <w:num w:numId="17" w16cid:durableId="1614943053">
    <w:abstractNumId w:val="10"/>
  </w:num>
  <w:num w:numId="18" w16cid:durableId="788821997">
    <w:abstractNumId w:val="4"/>
  </w:num>
  <w:num w:numId="19" w16cid:durableId="777870489">
    <w:abstractNumId w:val="8"/>
  </w:num>
  <w:num w:numId="20" w16cid:durableId="761610375">
    <w:abstractNumId w:val="12"/>
  </w:num>
  <w:num w:numId="21" w16cid:durableId="370884125">
    <w:abstractNumId w:val="6"/>
  </w:num>
  <w:num w:numId="22" w16cid:durableId="1617758417">
    <w:abstractNumId w:val="24"/>
  </w:num>
  <w:num w:numId="23" w16cid:durableId="1207256957">
    <w:abstractNumId w:val="18"/>
  </w:num>
  <w:num w:numId="24" w16cid:durableId="304628750">
    <w:abstractNumId w:val="1"/>
  </w:num>
  <w:num w:numId="25" w16cid:durableId="1321081442">
    <w:abstractNumId w:val="20"/>
  </w:num>
  <w:num w:numId="26" w16cid:durableId="346910251">
    <w:abstractNumId w:val="13"/>
  </w:num>
  <w:num w:numId="27" w16cid:durableId="2134666539">
    <w:abstractNumId w:val="19"/>
  </w:num>
  <w:num w:numId="28" w16cid:durableId="160118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B"/>
    <w:rsid w:val="0004140C"/>
    <w:rsid w:val="00045AB0"/>
    <w:rsid w:val="000C320F"/>
    <w:rsid w:val="000F1DC9"/>
    <w:rsid w:val="00110C0C"/>
    <w:rsid w:val="001B283F"/>
    <w:rsid w:val="001D418E"/>
    <w:rsid w:val="00204A5A"/>
    <w:rsid w:val="002A267C"/>
    <w:rsid w:val="002D3057"/>
    <w:rsid w:val="002D4989"/>
    <w:rsid w:val="00304B32"/>
    <w:rsid w:val="004219E4"/>
    <w:rsid w:val="00461224"/>
    <w:rsid w:val="00476B8A"/>
    <w:rsid w:val="00492125"/>
    <w:rsid w:val="004B15B0"/>
    <w:rsid w:val="00556333"/>
    <w:rsid w:val="00571DEF"/>
    <w:rsid w:val="005A38F6"/>
    <w:rsid w:val="005E7463"/>
    <w:rsid w:val="005F14CA"/>
    <w:rsid w:val="005F4571"/>
    <w:rsid w:val="00605F7C"/>
    <w:rsid w:val="00636371"/>
    <w:rsid w:val="0066268B"/>
    <w:rsid w:val="006F7A99"/>
    <w:rsid w:val="00715C5B"/>
    <w:rsid w:val="00751322"/>
    <w:rsid w:val="00763013"/>
    <w:rsid w:val="00775264"/>
    <w:rsid w:val="008067B0"/>
    <w:rsid w:val="00843147"/>
    <w:rsid w:val="0085483F"/>
    <w:rsid w:val="008D41B8"/>
    <w:rsid w:val="008F2C0E"/>
    <w:rsid w:val="00987634"/>
    <w:rsid w:val="00A06AB8"/>
    <w:rsid w:val="00A07F05"/>
    <w:rsid w:val="00A60D77"/>
    <w:rsid w:val="00A613B2"/>
    <w:rsid w:val="00AA28A1"/>
    <w:rsid w:val="00AF577C"/>
    <w:rsid w:val="00B120EC"/>
    <w:rsid w:val="00B15514"/>
    <w:rsid w:val="00B4122A"/>
    <w:rsid w:val="00B757E9"/>
    <w:rsid w:val="00BE36A1"/>
    <w:rsid w:val="00BE4DB6"/>
    <w:rsid w:val="00C57E92"/>
    <w:rsid w:val="00CF7459"/>
    <w:rsid w:val="00D30A85"/>
    <w:rsid w:val="00D93D72"/>
    <w:rsid w:val="00DD4450"/>
    <w:rsid w:val="00DF0516"/>
    <w:rsid w:val="00DF147A"/>
    <w:rsid w:val="00E87917"/>
    <w:rsid w:val="00EF03D6"/>
    <w:rsid w:val="00F2684A"/>
    <w:rsid w:val="00F30839"/>
    <w:rsid w:val="00F40EC2"/>
    <w:rsid w:val="00F5453A"/>
    <w:rsid w:val="00F6349A"/>
    <w:rsid w:val="00F804A2"/>
    <w:rsid w:val="00FA6CCF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EC5D2"/>
  <w15:chartTrackingRefBased/>
  <w15:docId w15:val="{DB8DBE98-F8C7-43DE-BBA4-F49C340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4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2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A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30A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F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E92"/>
    <w:rPr>
      <w:i/>
      <w:iCs/>
    </w:rPr>
  </w:style>
  <w:style w:type="paragraph" w:customStyle="1" w:styleId="paragraph">
    <w:name w:val="paragraph"/>
    <w:basedOn w:val="Normal"/>
    <w:rsid w:val="00F3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0839"/>
  </w:style>
  <w:style w:type="character" w:customStyle="1" w:styleId="eop">
    <w:name w:val="eop"/>
    <w:basedOn w:val="DefaultParagraphFont"/>
    <w:rsid w:val="00F3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Shukura Bakari-Cozart</cp:lastModifiedBy>
  <cp:revision>2</cp:revision>
  <dcterms:created xsi:type="dcterms:W3CDTF">2025-11-20T14:24:00Z</dcterms:created>
  <dcterms:modified xsi:type="dcterms:W3CDTF">2025-11-20T14:24:00Z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6c60c462-54f4-4645-97e9-0c3af3de06f4</vt:lpwstr>
  </property>
</Properties>
</file>